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2381" w14:textId="77777777" w:rsidR="002C7731" w:rsidRPr="004531B7" w:rsidRDefault="002C7731">
      <w:pPr>
        <w:rPr>
          <w:rFonts w:cstheme="minorHAnsi"/>
          <w:sz w:val="24"/>
          <w:szCs w:val="24"/>
        </w:rPr>
      </w:pPr>
    </w:p>
    <w:p w14:paraId="0C88DEAA" w14:textId="469B98DC" w:rsidR="009D4465" w:rsidRPr="00B119F8" w:rsidRDefault="009D4465" w:rsidP="00B119F8">
      <w:pPr>
        <w:ind w:left="4956"/>
        <w:jc w:val="both"/>
        <w:rPr>
          <w:rFonts w:cstheme="minorHAnsi"/>
        </w:rPr>
      </w:pPr>
      <w:r w:rsidRPr="00B119F8">
        <w:rPr>
          <w:rFonts w:cstheme="minorHAnsi"/>
        </w:rPr>
        <w:t xml:space="preserve">Załącznik do Zarządzenia </w:t>
      </w:r>
      <w:r w:rsidR="005155E6" w:rsidRPr="00B119F8">
        <w:rPr>
          <w:rFonts w:cstheme="minorHAnsi"/>
        </w:rPr>
        <w:t xml:space="preserve">Nr </w:t>
      </w:r>
      <w:r w:rsidR="00C42F70">
        <w:rPr>
          <w:rFonts w:cstheme="minorHAnsi"/>
        </w:rPr>
        <w:t>293</w:t>
      </w:r>
      <w:r w:rsidR="005155E6" w:rsidRPr="00B119F8">
        <w:rPr>
          <w:rFonts w:cstheme="minorHAnsi"/>
        </w:rPr>
        <w:t>/202</w:t>
      </w:r>
      <w:r w:rsidR="00883868" w:rsidRPr="00B119F8">
        <w:rPr>
          <w:rFonts w:cstheme="minorHAnsi"/>
        </w:rPr>
        <w:t>3</w:t>
      </w:r>
    </w:p>
    <w:p w14:paraId="79D2C837" w14:textId="77777777" w:rsidR="004C1B35" w:rsidRPr="00B119F8" w:rsidRDefault="004C1B35" w:rsidP="00B119F8">
      <w:pPr>
        <w:ind w:left="4956"/>
        <w:jc w:val="both"/>
        <w:rPr>
          <w:rFonts w:cstheme="minorHAnsi"/>
        </w:rPr>
      </w:pPr>
      <w:r w:rsidRPr="00B119F8">
        <w:rPr>
          <w:rFonts w:cstheme="minorHAnsi"/>
        </w:rPr>
        <w:t>Prezydenta Miasta Pruszkowa</w:t>
      </w:r>
    </w:p>
    <w:p w14:paraId="15A4E522" w14:textId="4A587D4D" w:rsidR="004C1B35" w:rsidRPr="00B119F8" w:rsidRDefault="00785058" w:rsidP="0081042D">
      <w:pPr>
        <w:ind w:left="4248" w:firstLine="708"/>
        <w:jc w:val="both"/>
        <w:rPr>
          <w:rFonts w:cstheme="minorHAnsi"/>
        </w:rPr>
      </w:pPr>
      <w:r w:rsidRPr="00B119F8">
        <w:rPr>
          <w:rFonts w:cstheme="minorHAnsi"/>
        </w:rPr>
        <w:t xml:space="preserve">z dnia </w:t>
      </w:r>
      <w:r w:rsidR="00C42F70">
        <w:rPr>
          <w:rFonts w:cstheme="minorHAnsi"/>
        </w:rPr>
        <w:t xml:space="preserve">20 listopada </w:t>
      </w:r>
      <w:r w:rsidRPr="00B119F8">
        <w:rPr>
          <w:rFonts w:cstheme="minorHAnsi"/>
        </w:rPr>
        <w:t>202</w:t>
      </w:r>
      <w:r w:rsidR="00883868" w:rsidRPr="00B119F8">
        <w:rPr>
          <w:rFonts w:cstheme="minorHAnsi"/>
        </w:rPr>
        <w:t>3</w:t>
      </w:r>
      <w:r w:rsidRPr="00B119F8">
        <w:rPr>
          <w:rFonts w:cstheme="minorHAnsi"/>
        </w:rPr>
        <w:t xml:space="preserve"> </w:t>
      </w:r>
      <w:r w:rsidR="004C1B35" w:rsidRPr="00B119F8">
        <w:rPr>
          <w:rFonts w:cstheme="minorHAnsi"/>
        </w:rPr>
        <w:t>r.</w:t>
      </w:r>
    </w:p>
    <w:p w14:paraId="71F70DD5" w14:textId="5B1DBE91" w:rsidR="004C1B35" w:rsidRPr="00B119F8" w:rsidRDefault="004C1B35" w:rsidP="00191C98">
      <w:pPr>
        <w:pStyle w:val="Nagwek2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119F8">
        <w:rPr>
          <w:rFonts w:asciiTheme="minorHAnsi" w:hAnsiTheme="minorHAnsi" w:cstheme="minorHAnsi"/>
          <w:sz w:val="22"/>
          <w:szCs w:val="22"/>
        </w:rPr>
        <w:t xml:space="preserve">Imienny skład komisji egzaminacyjnych dla nauczycieli ubiegających się o awans </w:t>
      </w:r>
      <w:r w:rsidR="00F301D5" w:rsidRPr="00B119F8">
        <w:rPr>
          <w:rFonts w:asciiTheme="minorHAnsi" w:hAnsiTheme="minorHAnsi" w:cstheme="minorHAnsi"/>
          <w:sz w:val="22"/>
          <w:szCs w:val="22"/>
        </w:rPr>
        <w:br/>
      </w:r>
      <w:r w:rsidRPr="00B119F8">
        <w:rPr>
          <w:rFonts w:asciiTheme="minorHAnsi" w:hAnsiTheme="minorHAnsi" w:cstheme="minorHAnsi"/>
          <w:sz w:val="22"/>
          <w:szCs w:val="22"/>
        </w:rPr>
        <w:t>na stopień nauczyciela mianowanego</w:t>
      </w:r>
    </w:p>
    <w:p w14:paraId="2A670ABE" w14:textId="77777777" w:rsidR="00AF5D61" w:rsidRPr="00B119F8" w:rsidRDefault="00AF5D61" w:rsidP="00191C98">
      <w:pPr>
        <w:jc w:val="center"/>
        <w:rPr>
          <w:lang w:eastAsia="pl-PL"/>
        </w:rPr>
      </w:pPr>
    </w:p>
    <w:p w14:paraId="54123444" w14:textId="3E3C354E" w:rsidR="00883868" w:rsidRPr="00B119F8" w:rsidRDefault="00883868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</w:t>
      </w:r>
      <w:r w:rsidR="00354F89">
        <w:rPr>
          <w:lang w:eastAsia="pl-PL"/>
        </w:rPr>
        <w:t xml:space="preserve">Anny Małgorzaty Kubowicz </w:t>
      </w:r>
    </w:p>
    <w:p w14:paraId="5226C6EC" w14:textId="77777777" w:rsidR="00883868" w:rsidRPr="00B119F8" w:rsidRDefault="00883868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 1.   Marzanna </w:t>
      </w:r>
      <w:proofErr w:type="spellStart"/>
      <w:r w:rsidRPr="00B119F8">
        <w:rPr>
          <w:lang w:eastAsia="pl-PL"/>
        </w:rPr>
        <w:t>Geisler</w:t>
      </w:r>
      <w:proofErr w:type="spellEnd"/>
      <w:r w:rsidRPr="00B119F8">
        <w:rPr>
          <w:lang w:eastAsia="pl-PL"/>
        </w:rPr>
        <w:t xml:space="preserve"> - Przewodnicząca – przedstawiciel organu prowadzącego</w:t>
      </w:r>
    </w:p>
    <w:p w14:paraId="34AA1A09" w14:textId="141386BF" w:rsidR="00883868" w:rsidRPr="00B119F8" w:rsidRDefault="00883868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2</w:t>
      </w:r>
      <w:r w:rsidR="00354F89">
        <w:rPr>
          <w:lang w:eastAsia="pl-PL"/>
        </w:rPr>
        <w:t xml:space="preserve">     Edyta Wołowiec </w:t>
      </w:r>
      <w:r w:rsidRPr="00B119F8">
        <w:rPr>
          <w:lang w:eastAsia="pl-PL"/>
        </w:rPr>
        <w:t>– Dyre</w:t>
      </w:r>
      <w:r w:rsidR="00354F89">
        <w:rPr>
          <w:lang w:eastAsia="pl-PL"/>
        </w:rPr>
        <w:t>ktor Przedszkola Miejskiego Nr 8</w:t>
      </w:r>
      <w:r w:rsidRPr="00B119F8">
        <w:rPr>
          <w:lang w:eastAsia="pl-PL"/>
        </w:rPr>
        <w:t xml:space="preserve"> w Pruszkowie </w:t>
      </w:r>
    </w:p>
    <w:p w14:paraId="7CB59DFD" w14:textId="47BE6A67" w:rsidR="00883868" w:rsidRPr="00B119F8" w:rsidRDefault="00883868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- przedstawiciel  Kuratorium Oświaty w Warszawie </w:t>
      </w:r>
    </w:p>
    <w:p w14:paraId="5E7AE121" w14:textId="76EDEDFC" w:rsidR="00883868" w:rsidRPr="00B119F8" w:rsidRDefault="00883868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4.   </w:t>
      </w:r>
      <w:r w:rsidR="00354F89">
        <w:rPr>
          <w:lang w:eastAsia="pl-PL"/>
        </w:rPr>
        <w:t xml:space="preserve"> Grażyna Tyszko </w:t>
      </w:r>
      <w:r w:rsidRPr="00B119F8">
        <w:rPr>
          <w:lang w:eastAsia="pl-PL"/>
        </w:rPr>
        <w:t>– ekspert</w:t>
      </w:r>
    </w:p>
    <w:p w14:paraId="0ACD6D0E" w14:textId="5D5251BD" w:rsidR="00883868" w:rsidRDefault="00883868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5. </w:t>
      </w:r>
      <w:r w:rsidR="00354F89">
        <w:rPr>
          <w:lang w:eastAsia="pl-PL"/>
        </w:rPr>
        <w:t xml:space="preserve">  Mirosława Śliwińska </w:t>
      </w:r>
      <w:r w:rsidRPr="00B119F8">
        <w:rPr>
          <w:lang w:eastAsia="pl-PL"/>
        </w:rPr>
        <w:t xml:space="preserve">    – ekspert</w:t>
      </w:r>
    </w:p>
    <w:p w14:paraId="2FFDB7AF" w14:textId="77777777" w:rsidR="00FE643D" w:rsidRPr="00B119F8" w:rsidRDefault="00FE643D" w:rsidP="00B119F8">
      <w:pPr>
        <w:spacing w:after="0" w:line="360" w:lineRule="auto"/>
        <w:jc w:val="both"/>
        <w:rPr>
          <w:lang w:eastAsia="pl-PL"/>
        </w:rPr>
      </w:pPr>
    </w:p>
    <w:p w14:paraId="6D76534E" w14:textId="1969E3EB" w:rsidR="00FE643D" w:rsidRPr="00B119F8" w:rsidRDefault="00FE643D" w:rsidP="00FE643D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 dla Pani </w:t>
      </w:r>
      <w:r w:rsidR="00354F89">
        <w:rPr>
          <w:lang w:eastAsia="pl-PL"/>
        </w:rPr>
        <w:t xml:space="preserve">Darii Katarzyny Mazurek – Panek </w:t>
      </w:r>
    </w:p>
    <w:p w14:paraId="6F66BDFC" w14:textId="77777777" w:rsidR="00FE643D" w:rsidRPr="00B119F8" w:rsidRDefault="00FE643D" w:rsidP="00FE643D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1.   Marzanna </w:t>
      </w:r>
      <w:proofErr w:type="spellStart"/>
      <w:r w:rsidRPr="00B119F8">
        <w:rPr>
          <w:lang w:eastAsia="pl-PL"/>
        </w:rPr>
        <w:t>Geisler</w:t>
      </w:r>
      <w:proofErr w:type="spellEnd"/>
      <w:r w:rsidRPr="00B119F8">
        <w:rPr>
          <w:lang w:eastAsia="pl-PL"/>
        </w:rPr>
        <w:t xml:space="preserve"> - Przewodnicząca – przedstawiciel organu prowadzącego</w:t>
      </w:r>
    </w:p>
    <w:p w14:paraId="5393670E" w14:textId="780706D8" w:rsidR="00FE643D" w:rsidRPr="00B119F8" w:rsidRDefault="00354F89" w:rsidP="00FE643D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2.   Magdalena </w:t>
      </w:r>
      <w:proofErr w:type="spellStart"/>
      <w:r>
        <w:rPr>
          <w:lang w:eastAsia="pl-PL"/>
        </w:rPr>
        <w:t>Kulmaczewska</w:t>
      </w:r>
      <w:proofErr w:type="spellEnd"/>
      <w:r>
        <w:rPr>
          <w:lang w:eastAsia="pl-PL"/>
        </w:rPr>
        <w:t xml:space="preserve"> </w:t>
      </w:r>
      <w:r w:rsidR="00FE643D" w:rsidRPr="00B119F8">
        <w:rPr>
          <w:lang w:eastAsia="pl-PL"/>
        </w:rPr>
        <w:t xml:space="preserve"> – Dyrektor </w:t>
      </w:r>
      <w:r>
        <w:rPr>
          <w:lang w:eastAsia="pl-PL"/>
        </w:rPr>
        <w:t xml:space="preserve">Szkoły Podstawowej Nr 8 </w:t>
      </w:r>
      <w:r w:rsidR="00FE643D" w:rsidRPr="00B119F8">
        <w:rPr>
          <w:lang w:eastAsia="pl-PL"/>
        </w:rPr>
        <w:t xml:space="preserve">w Pruszkowie </w:t>
      </w:r>
    </w:p>
    <w:p w14:paraId="58E55D53" w14:textId="77777777" w:rsidR="00FE643D" w:rsidRPr="00B119F8" w:rsidRDefault="00FE643D" w:rsidP="00FE643D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   - przedstawiciel  Kuratorium Oświaty w Warszawie </w:t>
      </w:r>
    </w:p>
    <w:p w14:paraId="723A1FCD" w14:textId="1E424BC1" w:rsidR="00FE643D" w:rsidRPr="00B119F8" w:rsidRDefault="00354F89" w:rsidP="00FE643D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4.   Grażyna Tyszko </w:t>
      </w:r>
      <w:r w:rsidR="00FE643D" w:rsidRPr="00B119F8">
        <w:rPr>
          <w:lang w:eastAsia="pl-PL"/>
        </w:rPr>
        <w:t xml:space="preserve">  – ekspert</w:t>
      </w:r>
    </w:p>
    <w:p w14:paraId="3AE2F5D5" w14:textId="4A545D07" w:rsidR="00FE643D" w:rsidRPr="00B119F8" w:rsidRDefault="00FE643D" w:rsidP="00FE643D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>5.</w:t>
      </w:r>
      <w:r w:rsidR="00354F89">
        <w:rPr>
          <w:lang w:eastAsia="pl-PL"/>
        </w:rPr>
        <w:t xml:space="preserve">   Mirosława Śliwińska </w:t>
      </w:r>
      <w:r w:rsidRPr="00B119F8">
        <w:rPr>
          <w:lang w:eastAsia="pl-PL"/>
        </w:rPr>
        <w:t xml:space="preserve">   – ekspert</w:t>
      </w:r>
    </w:p>
    <w:p w14:paraId="58EFBC3D" w14:textId="77777777" w:rsidR="00883868" w:rsidRPr="00B119F8" w:rsidRDefault="00883868" w:rsidP="00B119F8">
      <w:pPr>
        <w:spacing w:line="360" w:lineRule="auto"/>
        <w:jc w:val="both"/>
        <w:rPr>
          <w:lang w:eastAsia="pl-PL"/>
        </w:rPr>
      </w:pPr>
    </w:p>
    <w:p w14:paraId="19F7D4F0" w14:textId="08A203B9" w:rsidR="00333C99" w:rsidRPr="00B119F8" w:rsidRDefault="00333C99" w:rsidP="00B119F8">
      <w:pPr>
        <w:spacing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Komisja egzaminacyjna dla Pani </w:t>
      </w:r>
      <w:r w:rsidR="00354F89">
        <w:rPr>
          <w:lang w:eastAsia="pl-PL"/>
        </w:rPr>
        <w:t xml:space="preserve">Agnieszki Anny Potok </w:t>
      </w:r>
    </w:p>
    <w:p w14:paraId="7B783ECD" w14:textId="77777777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1.   Marzanna </w:t>
      </w:r>
      <w:proofErr w:type="spellStart"/>
      <w:r w:rsidRPr="00B119F8">
        <w:rPr>
          <w:lang w:eastAsia="pl-PL"/>
        </w:rPr>
        <w:t>Geisler</w:t>
      </w:r>
      <w:proofErr w:type="spellEnd"/>
      <w:r w:rsidRPr="00B119F8">
        <w:rPr>
          <w:lang w:eastAsia="pl-PL"/>
        </w:rPr>
        <w:t xml:space="preserve"> - Przewodnicząca – przedstawiciel organu prowadzącego</w:t>
      </w:r>
    </w:p>
    <w:p w14:paraId="4F0E4BA3" w14:textId="68F4BEC1" w:rsidR="006777E3" w:rsidRPr="00B119F8" w:rsidRDefault="00354F89" w:rsidP="00B119F8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2.   Grażyna Majchrzak </w:t>
      </w:r>
      <w:r w:rsidR="006777E3" w:rsidRPr="00B119F8">
        <w:rPr>
          <w:lang w:eastAsia="pl-PL"/>
        </w:rPr>
        <w:t xml:space="preserve"> – Dyre</w:t>
      </w:r>
      <w:r>
        <w:rPr>
          <w:lang w:eastAsia="pl-PL"/>
        </w:rPr>
        <w:t>ktor Przedszkola Miejskiego Nr 1</w:t>
      </w:r>
      <w:r w:rsidR="006777E3" w:rsidRPr="00B119F8">
        <w:rPr>
          <w:lang w:eastAsia="pl-PL"/>
        </w:rPr>
        <w:t xml:space="preserve"> w Pruszkowie </w:t>
      </w:r>
    </w:p>
    <w:p w14:paraId="72788E25" w14:textId="130A533B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3.   wg upoważnienia    - przedstawiciel  Kuratorium Oświaty w Warszawie </w:t>
      </w:r>
    </w:p>
    <w:p w14:paraId="15F20ACB" w14:textId="0989449B" w:rsidR="006777E3" w:rsidRPr="00B119F8" w:rsidRDefault="00354F89" w:rsidP="00B119F8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4.   Grażyna Tyszko</w:t>
      </w:r>
      <w:r w:rsidR="006777E3" w:rsidRPr="00B119F8">
        <w:rPr>
          <w:lang w:eastAsia="pl-PL"/>
        </w:rPr>
        <w:t xml:space="preserve">  – ekspert</w:t>
      </w:r>
    </w:p>
    <w:p w14:paraId="0194D036" w14:textId="5D2F6461" w:rsidR="006777E3" w:rsidRPr="00B119F8" w:rsidRDefault="006777E3" w:rsidP="00B119F8">
      <w:pPr>
        <w:spacing w:after="0" w:line="360" w:lineRule="auto"/>
        <w:jc w:val="both"/>
        <w:rPr>
          <w:lang w:eastAsia="pl-PL"/>
        </w:rPr>
      </w:pPr>
      <w:r w:rsidRPr="00B119F8">
        <w:rPr>
          <w:lang w:eastAsia="pl-PL"/>
        </w:rPr>
        <w:t xml:space="preserve">5. </w:t>
      </w:r>
      <w:r w:rsidR="00354F89">
        <w:rPr>
          <w:lang w:eastAsia="pl-PL"/>
        </w:rPr>
        <w:t xml:space="preserve"> Mirosława Śliwińska </w:t>
      </w:r>
      <w:r w:rsidRPr="00B119F8">
        <w:rPr>
          <w:lang w:eastAsia="pl-PL"/>
        </w:rPr>
        <w:t xml:space="preserve">  – ekspert</w:t>
      </w:r>
    </w:p>
    <w:p w14:paraId="36D7B274" w14:textId="77777777" w:rsidR="006777E3" w:rsidRPr="00B119F8" w:rsidRDefault="006777E3" w:rsidP="00B119F8">
      <w:pPr>
        <w:spacing w:line="360" w:lineRule="auto"/>
        <w:jc w:val="both"/>
        <w:rPr>
          <w:lang w:eastAsia="pl-PL"/>
        </w:rPr>
      </w:pPr>
    </w:p>
    <w:p w14:paraId="3B1524BE" w14:textId="77777777" w:rsidR="00073466" w:rsidRPr="00B119F8" w:rsidRDefault="00073466" w:rsidP="00B119F8">
      <w:pPr>
        <w:spacing w:line="360" w:lineRule="auto"/>
        <w:jc w:val="both"/>
        <w:rPr>
          <w:rFonts w:cstheme="minorHAnsi"/>
        </w:rPr>
      </w:pPr>
    </w:p>
    <w:sectPr w:rsidR="00073466" w:rsidRPr="00B119F8" w:rsidSect="00861A58">
      <w:footerReference w:type="default" r:id="rId7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1D9F" w14:textId="77777777" w:rsidR="005D6409" w:rsidRDefault="005D6409" w:rsidP="00041BE2">
      <w:pPr>
        <w:spacing w:after="0" w:line="240" w:lineRule="auto"/>
      </w:pPr>
      <w:r>
        <w:separator/>
      </w:r>
    </w:p>
  </w:endnote>
  <w:endnote w:type="continuationSeparator" w:id="0">
    <w:p w14:paraId="146FDBAD" w14:textId="77777777" w:rsidR="005D6409" w:rsidRDefault="005D640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20241"/>
      <w:docPartObj>
        <w:docPartGallery w:val="Page Numbers (Bottom of Page)"/>
        <w:docPartUnique/>
      </w:docPartObj>
    </w:sdtPr>
    <w:sdtContent>
      <w:p w14:paraId="50AAB9A9" w14:textId="0AF1C195" w:rsidR="001A188E" w:rsidRDefault="001A1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F89">
          <w:rPr>
            <w:noProof/>
          </w:rPr>
          <w:t>1</w:t>
        </w:r>
        <w:r>
          <w:fldChar w:fldCharType="end"/>
        </w:r>
      </w:p>
    </w:sdtContent>
  </w:sdt>
  <w:p w14:paraId="499E537C" w14:textId="77777777" w:rsidR="00FD500C" w:rsidRDefault="00FD5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C583" w14:textId="77777777" w:rsidR="005D6409" w:rsidRDefault="005D6409" w:rsidP="00041BE2">
      <w:pPr>
        <w:spacing w:after="0" w:line="240" w:lineRule="auto"/>
      </w:pPr>
      <w:r>
        <w:separator/>
      </w:r>
    </w:p>
  </w:footnote>
  <w:footnote w:type="continuationSeparator" w:id="0">
    <w:p w14:paraId="31A15CF6" w14:textId="77777777" w:rsidR="005D6409" w:rsidRDefault="005D640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9E5"/>
    <w:multiLevelType w:val="hybridMultilevel"/>
    <w:tmpl w:val="8C8EB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6C6E"/>
    <w:multiLevelType w:val="hybridMultilevel"/>
    <w:tmpl w:val="FFF6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863"/>
    <w:multiLevelType w:val="hybridMultilevel"/>
    <w:tmpl w:val="B05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0E64"/>
    <w:multiLevelType w:val="hybridMultilevel"/>
    <w:tmpl w:val="D918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2C98"/>
    <w:multiLevelType w:val="hybridMultilevel"/>
    <w:tmpl w:val="831A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40FF0"/>
    <w:multiLevelType w:val="hybridMultilevel"/>
    <w:tmpl w:val="207C8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2EE7"/>
    <w:multiLevelType w:val="hybridMultilevel"/>
    <w:tmpl w:val="3D20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53B2C"/>
    <w:multiLevelType w:val="hybridMultilevel"/>
    <w:tmpl w:val="45FE7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24E8"/>
    <w:multiLevelType w:val="hybridMultilevel"/>
    <w:tmpl w:val="84B48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7BCC"/>
    <w:multiLevelType w:val="hybridMultilevel"/>
    <w:tmpl w:val="0398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28C1"/>
    <w:multiLevelType w:val="hybridMultilevel"/>
    <w:tmpl w:val="0660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C127E"/>
    <w:multiLevelType w:val="hybridMultilevel"/>
    <w:tmpl w:val="3BD0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E566D"/>
    <w:multiLevelType w:val="hybridMultilevel"/>
    <w:tmpl w:val="8F28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A5183"/>
    <w:multiLevelType w:val="hybridMultilevel"/>
    <w:tmpl w:val="FF82C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33E0"/>
    <w:multiLevelType w:val="hybridMultilevel"/>
    <w:tmpl w:val="F86E4B92"/>
    <w:lvl w:ilvl="0" w:tplc="933008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3622D"/>
    <w:multiLevelType w:val="hybridMultilevel"/>
    <w:tmpl w:val="EE62A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A245C"/>
    <w:multiLevelType w:val="hybridMultilevel"/>
    <w:tmpl w:val="405EE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54911"/>
    <w:multiLevelType w:val="hybridMultilevel"/>
    <w:tmpl w:val="393E7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C48D1"/>
    <w:multiLevelType w:val="hybridMultilevel"/>
    <w:tmpl w:val="78DA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44164"/>
    <w:multiLevelType w:val="hybridMultilevel"/>
    <w:tmpl w:val="9612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21507"/>
    <w:multiLevelType w:val="hybridMultilevel"/>
    <w:tmpl w:val="CCCC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10480"/>
    <w:multiLevelType w:val="hybridMultilevel"/>
    <w:tmpl w:val="90B6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153CE"/>
    <w:multiLevelType w:val="hybridMultilevel"/>
    <w:tmpl w:val="AA7CE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00A99"/>
    <w:multiLevelType w:val="hybridMultilevel"/>
    <w:tmpl w:val="3220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22C13"/>
    <w:multiLevelType w:val="hybridMultilevel"/>
    <w:tmpl w:val="C2108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52578"/>
    <w:multiLevelType w:val="hybridMultilevel"/>
    <w:tmpl w:val="D99CC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66057"/>
    <w:multiLevelType w:val="hybridMultilevel"/>
    <w:tmpl w:val="65D6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30229">
    <w:abstractNumId w:val="13"/>
  </w:num>
  <w:num w:numId="2" w16cid:durableId="1581064527">
    <w:abstractNumId w:val="1"/>
  </w:num>
  <w:num w:numId="3" w16cid:durableId="1236476636">
    <w:abstractNumId w:val="18"/>
  </w:num>
  <w:num w:numId="4" w16cid:durableId="1937052100">
    <w:abstractNumId w:val="0"/>
  </w:num>
  <w:num w:numId="5" w16cid:durableId="952440550">
    <w:abstractNumId w:val="10"/>
  </w:num>
  <w:num w:numId="6" w16cid:durableId="1800227210">
    <w:abstractNumId w:val="11"/>
  </w:num>
  <w:num w:numId="7" w16cid:durableId="2070377054">
    <w:abstractNumId w:val="24"/>
  </w:num>
  <w:num w:numId="8" w16cid:durableId="140004892">
    <w:abstractNumId w:val="7"/>
  </w:num>
  <w:num w:numId="9" w16cid:durableId="105202326">
    <w:abstractNumId w:val="5"/>
  </w:num>
  <w:num w:numId="10" w16cid:durableId="606813165">
    <w:abstractNumId w:val="26"/>
  </w:num>
  <w:num w:numId="11" w16cid:durableId="1908999723">
    <w:abstractNumId w:val="17"/>
  </w:num>
  <w:num w:numId="12" w16cid:durableId="529421092">
    <w:abstractNumId w:val="21"/>
  </w:num>
  <w:num w:numId="13" w16cid:durableId="1231503753">
    <w:abstractNumId w:val="12"/>
  </w:num>
  <w:num w:numId="14" w16cid:durableId="62222673">
    <w:abstractNumId w:val="9"/>
  </w:num>
  <w:num w:numId="15" w16cid:durableId="853032546">
    <w:abstractNumId w:val="4"/>
  </w:num>
  <w:num w:numId="16" w16cid:durableId="1913151401">
    <w:abstractNumId w:val="19"/>
  </w:num>
  <w:num w:numId="17" w16cid:durableId="1865483874">
    <w:abstractNumId w:val="16"/>
  </w:num>
  <w:num w:numId="18" w16cid:durableId="1655182640">
    <w:abstractNumId w:val="2"/>
  </w:num>
  <w:num w:numId="19" w16cid:durableId="1119301346">
    <w:abstractNumId w:val="25"/>
  </w:num>
  <w:num w:numId="20" w16cid:durableId="108404433">
    <w:abstractNumId w:val="22"/>
  </w:num>
  <w:num w:numId="21" w16cid:durableId="249511202">
    <w:abstractNumId w:val="23"/>
  </w:num>
  <w:num w:numId="22" w16cid:durableId="847796205">
    <w:abstractNumId w:val="8"/>
  </w:num>
  <w:num w:numId="23" w16cid:durableId="2016833795">
    <w:abstractNumId w:val="6"/>
  </w:num>
  <w:num w:numId="24" w16cid:durableId="280380933">
    <w:abstractNumId w:val="20"/>
  </w:num>
  <w:num w:numId="25" w16cid:durableId="1623028661">
    <w:abstractNumId w:val="15"/>
  </w:num>
  <w:num w:numId="26" w16cid:durableId="1522817318">
    <w:abstractNumId w:val="3"/>
  </w:num>
  <w:num w:numId="27" w16cid:durableId="2577617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588F"/>
    <w:rsid w:val="0001624C"/>
    <w:rsid w:val="00034C71"/>
    <w:rsid w:val="00041BE2"/>
    <w:rsid w:val="000464A2"/>
    <w:rsid w:val="000664B3"/>
    <w:rsid w:val="00073466"/>
    <w:rsid w:val="00076D54"/>
    <w:rsid w:val="000857CF"/>
    <w:rsid w:val="00086136"/>
    <w:rsid w:val="00086A38"/>
    <w:rsid w:val="00097F36"/>
    <w:rsid w:val="000A2295"/>
    <w:rsid w:val="000A391E"/>
    <w:rsid w:val="000B7ED1"/>
    <w:rsid w:val="000C2A33"/>
    <w:rsid w:val="000C73CA"/>
    <w:rsid w:val="000E2DE7"/>
    <w:rsid w:val="00117106"/>
    <w:rsid w:val="001721D8"/>
    <w:rsid w:val="0017590D"/>
    <w:rsid w:val="00191C98"/>
    <w:rsid w:val="001A188E"/>
    <w:rsid w:val="001F5B49"/>
    <w:rsid w:val="00203585"/>
    <w:rsid w:val="00204F3A"/>
    <w:rsid w:val="002127B9"/>
    <w:rsid w:val="0022361C"/>
    <w:rsid w:val="002332E6"/>
    <w:rsid w:val="00240ADA"/>
    <w:rsid w:val="002437DA"/>
    <w:rsid w:val="0026133F"/>
    <w:rsid w:val="0026164E"/>
    <w:rsid w:val="00262C45"/>
    <w:rsid w:val="00265EE8"/>
    <w:rsid w:val="00285DC9"/>
    <w:rsid w:val="002911A4"/>
    <w:rsid w:val="002B051D"/>
    <w:rsid w:val="002B08A9"/>
    <w:rsid w:val="002C7731"/>
    <w:rsid w:val="002F16F5"/>
    <w:rsid w:val="00306DBE"/>
    <w:rsid w:val="0032384C"/>
    <w:rsid w:val="00333C99"/>
    <w:rsid w:val="0033432C"/>
    <w:rsid w:val="00337AA7"/>
    <w:rsid w:val="00337B77"/>
    <w:rsid w:val="003433B9"/>
    <w:rsid w:val="00354F89"/>
    <w:rsid w:val="0036107F"/>
    <w:rsid w:val="003737E6"/>
    <w:rsid w:val="003B4CDC"/>
    <w:rsid w:val="003E5702"/>
    <w:rsid w:val="003F6624"/>
    <w:rsid w:val="004046BA"/>
    <w:rsid w:val="00425F0C"/>
    <w:rsid w:val="00432565"/>
    <w:rsid w:val="00434056"/>
    <w:rsid w:val="00443F50"/>
    <w:rsid w:val="004531B7"/>
    <w:rsid w:val="004648CE"/>
    <w:rsid w:val="00490BB7"/>
    <w:rsid w:val="004B5CDD"/>
    <w:rsid w:val="004C1B35"/>
    <w:rsid w:val="004C522C"/>
    <w:rsid w:val="004C603E"/>
    <w:rsid w:val="004D2543"/>
    <w:rsid w:val="004E2E1D"/>
    <w:rsid w:val="005155E6"/>
    <w:rsid w:val="00532DE9"/>
    <w:rsid w:val="00542109"/>
    <w:rsid w:val="00553007"/>
    <w:rsid w:val="005542C0"/>
    <w:rsid w:val="005950D1"/>
    <w:rsid w:val="005957CB"/>
    <w:rsid w:val="005A1423"/>
    <w:rsid w:val="005A1C25"/>
    <w:rsid w:val="005A1E9E"/>
    <w:rsid w:val="005A2D8A"/>
    <w:rsid w:val="005D116F"/>
    <w:rsid w:val="005D1476"/>
    <w:rsid w:val="005D2B27"/>
    <w:rsid w:val="005D6409"/>
    <w:rsid w:val="005E24EA"/>
    <w:rsid w:val="00611D49"/>
    <w:rsid w:val="00612469"/>
    <w:rsid w:val="0062180F"/>
    <w:rsid w:val="00625A22"/>
    <w:rsid w:val="006367A3"/>
    <w:rsid w:val="006465B0"/>
    <w:rsid w:val="00660343"/>
    <w:rsid w:val="006677FE"/>
    <w:rsid w:val="006777E3"/>
    <w:rsid w:val="00683ACD"/>
    <w:rsid w:val="00692B88"/>
    <w:rsid w:val="00693D97"/>
    <w:rsid w:val="00697888"/>
    <w:rsid w:val="006A5007"/>
    <w:rsid w:val="006B5686"/>
    <w:rsid w:val="006C5EF7"/>
    <w:rsid w:val="006E078F"/>
    <w:rsid w:val="006E4ECA"/>
    <w:rsid w:val="00702498"/>
    <w:rsid w:val="007028B3"/>
    <w:rsid w:val="00720A1D"/>
    <w:rsid w:val="007263F7"/>
    <w:rsid w:val="00736C17"/>
    <w:rsid w:val="00742023"/>
    <w:rsid w:val="00745B16"/>
    <w:rsid w:val="007551C0"/>
    <w:rsid w:val="007666A0"/>
    <w:rsid w:val="007667A0"/>
    <w:rsid w:val="00780038"/>
    <w:rsid w:val="00785058"/>
    <w:rsid w:val="007910F7"/>
    <w:rsid w:val="00792A4D"/>
    <w:rsid w:val="007A4375"/>
    <w:rsid w:val="007D52C0"/>
    <w:rsid w:val="007D6990"/>
    <w:rsid w:val="007E0237"/>
    <w:rsid w:val="007E07AD"/>
    <w:rsid w:val="007E677F"/>
    <w:rsid w:val="007E7E9C"/>
    <w:rsid w:val="008041C2"/>
    <w:rsid w:val="008046BE"/>
    <w:rsid w:val="0081042D"/>
    <w:rsid w:val="00817E6F"/>
    <w:rsid w:val="00836F92"/>
    <w:rsid w:val="00847452"/>
    <w:rsid w:val="00861A58"/>
    <w:rsid w:val="008741CC"/>
    <w:rsid w:val="00882FF3"/>
    <w:rsid w:val="00883868"/>
    <w:rsid w:val="008852FB"/>
    <w:rsid w:val="00890AF5"/>
    <w:rsid w:val="0089102E"/>
    <w:rsid w:val="008A5223"/>
    <w:rsid w:val="008C7B96"/>
    <w:rsid w:val="008D54F7"/>
    <w:rsid w:val="008F2238"/>
    <w:rsid w:val="0091553C"/>
    <w:rsid w:val="009267C8"/>
    <w:rsid w:val="00927581"/>
    <w:rsid w:val="00934514"/>
    <w:rsid w:val="0095206D"/>
    <w:rsid w:val="00967D13"/>
    <w:rsid w:val="0097392D"/>
    <w:rsid w:val="009B153E"/>
    <w:rsid w:val="009B7C2B"/>
    <w:rsid w:val="009C3A12"/>
    <w:rsid w:val="009C783D"/>
    <w:rsid w:val="009C7980"/>
    <w:rsid w:val="009D19A7"/>
    <w:rsid w:val="009D4465"/>
    <w:rsid w:val="009E39EF"/>
    <w:rsid w:val="009F0CB5"/>
    <w:rsid w:val="00A02715"/>
    <w:rsid w:val="00A07194"/>
    <w:rsid w:val="00A3338A"/>
    <w:rsid w:val="00A441E2"/>
    <w:rsid w:val="00A455AE"/>
    <w:rsid w:val="00A86AEF"/>
    <w:rsid w:val="00A87A8B"/>
    <w:rsid w:val="00A936BD"/>
    <w:rsid w:val="00A97A9E"/>
    <w:rsid w:val="00AA38E0"/>
    <w:rsid w:val="00AC09FF"/>
    <w:rsid w:val="00AC25B3"/>
    <w:rsid w:val="00AD6865"/>
    <w:rsid w:val="00AE2E62"/>
    <w:rsid w:val="00AE63A3"/>
    <w:rsid w:val="00AF30BA"/>
    <w:rsid w:val="00AF40DA"/>
    <w:rsid w:val="00AF5D61"/>
    <w:rsid w:val="00B07166"/>
    <w:rsid w:val="00B119F8"/>
    <w:rsid w:val="00B14631"/>
    <w:rsid w:val="00B155DC"/>
    <w:rsid w:val="00B156AC"/>
    <w:rsid w:val="00B167E9"/>
    <w:rsid w:val="00B541CB"/>
    <w:rsid w:val="00B74807"/>
    <w:rsid w:val="00B80C2F"/>
    <w:rsid w:val="00B858F7"/>
    <w:rsid w:val="00B92344"/>
    <w:rsid w:val="00B97207"/>
    <w:rsid w:val="00BA225E"/>
    <w:rsid w:val="00BF41FB"/>
    <w:rsid w:val="00BF5424"/>
    <w:rsid w:val="00C14115"/>
    <w:rsid w:val="00C14327"/>
    <w:rsid w:val="00C273E3"/>
    <w:rsid w:val="00C32E77"/>
    <w:rsid w:val="00C343D1"/>
    <w:rsid w:val="00C42F70"/>
    <w:rsid w:val="00C465C1"/>
    <w:rsid w:val="00C57EA7"/>
    <w:rsid w:val="00C64347"/>
    <w:rsid w:val="00C87B79"/>
    <w:rsid w:val="00CA65B3"/>
    <w:rsid w:val="00CA6A09"/>
    <w:rsid w:val="00CB25F6"/>
    <w:rsid w:val="00CB3F9B"/>
    <w:rsid w:val="00CC0CCB"/>
    <w:rsid w:val="00CE10BB"/>
    <w:rsid w:val="00D1728F"/>
    <w:rsid w:val="00D21106"/>
    <w:rsid w:val="00D50142"/>
    <w:rsid w:val="00D563FA"/>
    <w:rsid w:val="00D60E70"/>
    <w:rsid w:val="00D722C6"/>
    <w:rsid w:val="00D7313C"/>
    <w:rsid w:val="00D76844"/>
    <w:rsid w:val="00D86E72"/>
    <w:rsid w:val="00D94F46"/>
    <w:rsid w:val="00D952D5"/>
    <w:rsid w:val="00DB57BC"/>
    <w:rsid w:val="00DC1729"/>
    <w:rsid w:val="00DC7468"/>
    <w:rsid w:val="00DE0E91"/>
    <w:rsid w:val="00DF23E1"/>
    <w:rsid w:val="00E03432"/>
    <w:rsid w:val="00E06765"/>
    <w:rsid w:val="00E07398"/>
    <w:rsid w:val="00E11959"/>
    <w:rsid w:val="00E17610"/>
    <w:rsid w:val="00E24C73"/>
    <w:rsid w:val="00E55D20"/>
    <w:rsid w:val="00E64B9F"/>
    <w:rsid w:val="00E70000"/>
    <w:rsid w:val="00E85E12"/>
    <w:rsid w:val="00EB4DA2"/>
    <w:rsid w:val="00EC1536"/>
    <w:rsid w:val="00ED6CDC"/>
    <w:rsid w:val="00EE1B66"/>
    <w:rsid w:val="00EF59FD"/>
    <w:rsid w:val="00EF7E71"/>
    <w:rsid w:val="00F1550E"/>
    <w:rsid w:val="00F24226"/>
    <w:rsid w:val="00F301D5"/>
    <w:rsid w:val="00F562CC"/>
    <w:rsid w:val="00F62C33"/>
    <w:rsid w:val="00F76C44"/>
    <w:rsid w:val="00F9004B"/>
    <w:rsid w:val="00F93B47"/>
    <w:rsid w:val="00FA0B23"/>
    <w:rsid w:val="00FC1FF7"/>
    <w:rsid w:val="00FD38CA"/>
    <w:rsid w:val="00FD500C"/>
    <w:rsid w:val="00FE112C"/>
    <w:rsid w:val="00FE3FDC"/>
    <w:rsid w:val="00FE643D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CE5E6"/>
  <w15:docId w15:val="{90D27F03-C2BD-4C4C-84EF-53B696B5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C1B35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BF54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F54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1B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C1B35"/>
  </w:style>
  <w:style w:type="character" w:customStyle="1" w:styleId="Nagwek2Znak">
    <w:name w:val="Nagłówek 2 Znak"/>
    <w:basedOn w:val="Domylnaczcionkaakapitu"/>
    <w:link w:val="Nagwek2"/>
    <w:rsid w:val="004C1B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E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5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2023-06-26T09:51:00Z</cp:lastPrinted>
  <dcterms:created xsi:type="dcterms:W3CDTF">2023-11-21T09:56:00Z</dcterms:created>
  <dcterms:modified xsi:type="dcterms:W3CDTF">2023-11-21T09:56:00Z</dcterms:modified>
</cp:coreProperties>
</file>