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72283" w14:textId="77777777" w:rsidR="002F39CF" w:rsidRPr="009D41FB" w:rsidRDefault="002F39CF" w:rsidP="0015404A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</w:pPr>
      <w:r w:rsidRPr="009D41FB"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  <w:t>Prezydent Miasta Pruszkowa</w:t>
      </w:r>
    </w:p>
    <w:p w14:paraId="5743BC54" w14:textId="77777777" w:rsidR="002F39CF" w:rsidRPr="009D41FB" w:rsidRDefault="002F39CF" w:rsidP="0015404A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aps/>
          <w:spacing w:val="40"/>
          <w:kern w:val="3"/>
          <w:sz w:val="24"/>
          <w:szCs w:val="24"/>
          <w:lang w:eastAsia="zh-CN" w:bidi="hi-IN"/>
        </w:rPr>
      </w:pPr>
      <w:r w:rsidRPr="009D41FB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3836A84" wp14:editId="239A30AF">
            <wp:simplePos x="0" y="0"/>
            <wp:positionH relativeFrom="margin">
              <wp:posOffset>2472055</wp:posOffset>
            </wp:positionH>
            <wp:positionV relativeFrom="margin">
              <wp:posOffset>338455</wp:posOffset>
            </wp:positionV>
            <wp:extent cx="600075" cy="563245"/>
            <wp:effectExtent l="0" t="0" r="9525" b="825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CB9F5" w14:textId="77777777" w:rsidR="002F39CF" w:rsidRPr="009D41FB" w:rsidRDefault="002F39CF" w:rsidP="0015404A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396C4DF" w14:textId="77777777" w:rsidR="002F39CF" w:rsidRPr="009D41FB" w:rsidRDefault="002F39CF" w:rsidP="002F39CF">
      <w:pPr>
        <w:spacing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0B62D2" w14:textId="5C9C8BC8" w:rsidR="002F39CF" w:rsidRPr="009D41FB" w:rsidRDefault="002F39CF" w:rsidP="0015404A">
      <w:pPr>
        <w:spacing w:line="360" w:lineRule="auto"/>
        <w:ind w:lef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1E0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298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1DAFAE4" w14:textId="77777777" w:rsidR="002F39CF" w:rsidRPr="009D41FB" w:rsidRDefault="002F39CF" w:rsidP="0015404A">
      <w:pPr>
        <w:spacing w:line="360" w:lineRule="auto"/>
        <w:ind w:lef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Pruszkowa</w:t>
      </w:r>
    </w:p>
    <w:p w14:paraId="38D7C62F" w14:textId="53863527" w:rsidR="002F39CF" w:rsidRPr="009D41FB" w:rsidRDefault="002F39CF" w:rsidP="0015404A">
      <w:pPr>
        <w:spacing w:line="360" w:lineRule="auto"/>
        <w:ind w:lef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 </w:t>
      </w:r>
      <w:r w:rsidR="001E0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grudnia</w:t>
      </w:r>
      <w:r w:rsidR="00602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48DACC3F" w14:textId="77777777" w:rsidR="002F39CF" w:rsidRPr="009D41FB" w:rsidRDefault="002F39CF" w:rsidP="002F39CF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0CDA5831" w14:textId="5B488CD8" w:rsidR="002F39CF" w:rsidRPr="00A33B17" w:rsidRDefault="002F39CF" w:rsidP="002F39C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  <w:r w:rsidRPr="00A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powołania Komisji Konkursowej w celu opiniowania złożonych ofert przeprowadzającej otwarty konkurs ofert na wsparcie w 202</w:t>
      </w:r>
      <w:r w:rsidR="00602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A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realizacji zadań publicznych w dziedzinie kultury, sztuki, ochrony dóbr kultury i dziedzictwa narodowego </w:t>
      </w:r>
    </w:p>
    <w:p w14:paraId="2F761855" w14:textId="77777777" w:rsidR="002F39CF" w:rsidRDefault="002F39CF" w:rsidP="002F39CF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090481F" w14:textId="1B470992" w:rsidR="002F39CF" w:rsidRPr="00930C92" w:rsidRDefault="002F39CF" w:rsidP="002F39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ustawy z dnia 8 marca 1990 roku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1A6A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A6A40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 związku z art. 15 ust. 2a, ust. 2b i ust 2d ustawy z dnia 24 kwietnia 2003 roku o  działalności pożytku publicznego i o wolontariacie (</w:t>
      </w:r>
      <w:proofErr w:type="spellStart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</w:t>
      </w:r>
      <w:r w:rsidR="001A6A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1A6A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1A6A40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7) zarządzam, co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puje:</w:t>
      </w:r>
    </w:p>
    <w:p w14:paraId="1A2BC5E6" w14:textId="77777777" w:rsidR="002F39CF" w:rsidRDefault="002F39CF" w:rsidP="002F39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3CCF7" w14:textId="77777777" w:rsidR="002F39CF" w:rsidRPr="00930C92" w:rsidRDefault="002F39CF" w:rsidP="002F39C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55EAF359" w14:textId="77777777" w:rsidR="002F39CF" w:rsidRPr="00930C92" w:rsidRDefault="002F39CF" w:rsidP="002F39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Komisję Konkursową w celu opiniowania złożonych ofert w następującym składzie:</w:t>
      </w:r>
    </w:p>
    <w:p w14:paraId="31869272" w14:textId="6B1BEB58" w:rsidR="002F39CF" w:rsidRDefault="00520A9F" w:rsidP="002F39C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Konrad Sipiera</w:t>
      </w:r>
      <w:r w:rsidR="002F39CF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D0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  <w:r w:rsidR="00A9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Konkursowej</w:t>
      </w:r>
    </w:p>
    <w:p w14:paraId="12ACF596" w14:textId="6CD852F0" w:rsidR="002F39CF" w:rsidRDefault="002F39CF" w:rsidP="002F39C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Matejko-Cichocka – Wiceprzewodnicząca</w:t>
      </w:r>
      <w:r w:rsidR="00A9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</w:t>
      </w:r>
    </w:p>
    <w:p w14:paraId="62B63166" w14:textId="543837BF" w:rsidR="00FD0ABB" w:rsidRPr="00930C92" w:rsidRDefault="00FD0ABB" w:rsidP="00FD0AB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</w:t>
      </w:r>
      <w:proofErr w:type="spellStart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Poholski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Sekretarz</w:t>
      </w:r>
      <w:r w:rsidR="00A9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</w:p>
    <w:p w14:paraId="69AFCAFC" w14:textId="7A0B1EC7" w:rsidR="00FD0ABB" w:rsidRPr="00930C92" w:rsidRDefault="00FD0ABB" w:rsidP="00FD0AB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Kołacz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BAA1FB" w14:textId="08775FEB" w:rsidR="00FD0ABB" w:rsidRDefault="00FD0ABB" w:rsidP="00FD0AB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Halawa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58805B" w14:textId="77777777" w:rsidR="00F82ED9" w:rsidRDefault="00FD0ABB" w:rsidP="00FD0AB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Kacprowicz</w:t>
      </w:r>
    </w:p>
    <w:p w14:paraId="5281F219" w14:textId="1061588D" w:rsidR="00FD0ABB" w:rsidRPr="00930C92" w:rsidRDefault="00F82ED9" w:rsidP="00FD0AB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Marlena Woźniak</w:t>
      </w:r>
      <w:r w:rsidR="00FD0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562AA0" w14:textId="07AD7902" w:rsidR="002F39CF" w:rsidRPr="005879D0" w:rsidRDefault="002F39CF" w:rsidP="002F39C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Witkowski </w:t>
      </w:r>
    </w:p>
    <w:p w14:paraId="7BF36235" w14:textId="77777777" w:rsidR="002F39CF" w:rsidRDefault="002F39CF" w:rsidP="002F39C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430B7E45" w14:textId="77777777" w:rsidR="002F39CF" w:rsidRDefault="002F39CF" w:rsidP="002F39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członka Komisji stanowi załącznik nr 1 do niniejszego Zarządzenia.</w:t>
      </w:r>
    </w:p>
    <w:p w14:paraId="2AF7F003" w14:textId="77777777" w:rsidR="002F39CF" w:rsidRDefault="002F39CF" w:rsidP="002F39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7FDB" w14:textId="77777777" w:rsidR="002F39CF" w:rsidRDefault="002F39CF" w:rsidP="002F39C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14:paraId="4198A317" w14:textId="77777777" w:rsidR="002F39CF" w:rsidRDefault="002F39CF" w:rsidP="002F39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Naczelnikowi Wydziału Inicjatyw Społecznych.</w:t>
      </w:r>
    </w:p>
    <w:p w14:paraId="17B57B7B" w14:textId="77777777" w:rsidR="002F39CF" w:rsidRDefault="002F39CF" w:rsidP="002F39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ED429" w14:textId="77777777" w:rsidR="002F39CF" w:rsidRDefault="002F39CF" w:rsidP="002F39C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14:paraId="732DDE64" w14:textId="77777777" w:rsidR="002F39CF" w:rsidRPr="00BB1512" w:rsidRDefault="002F39CF" w:rsidP="002F39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i podlega ogłoszeniu w Biuletynie Informacji Publicznej oraz na tablicy ogłoszeń w siedzibie Urzędu Miasta Pruszkowa.</w:t>
      </w:r>
    </w:p>
    <w:p w14:paraId="41B996B1" w14:textId="77777777" w:rsidR="002F39CF" w:rsidRDefault="002F39CF" w:rsidP="002F39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D6E197" w14:textId="77777777" w:rsidR="002F39CF" w:rsidRDefault="002F39CF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99916CD" w14:textId="77777777" w:rsidR="002F39CF" w:rsidRPr="00A33B17" w:rsidRDefault="002F39CF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A33B17">
        <w:rPr>
          <w:rFonts w:ascii="Times New Roman" w:hAnsi="Times New Roman" w:cs="Times New Roman"/>
          <w:sz w:val="24"/>
          <w:szCs w:val="24"/>
        </w:rPr>
        <w:t>Prezydent Miasta Pruszkowa</w:t>
      </w:r>
    </w:p>
    <w:p w14:paraId="610C921C" w14:textId="77777777" w:rsidR="002F39CF" w:rsidRDefault="002F39CF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A4E1BA2" w14:textId="77777777" w:rsidR="002F39CF" w:rsidRDefault="002F39CF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A33B17">
        <w:rPr>
          <w:rFonts w:ascii="Times New Roman" w:hAnsi="Times New Roman" w:cs="Times New Roman"/>
          <w:sz w:val="24"/>
          <w:szCs w:val="24"/>
        </w:rPr>
        <w:t>Paweł Makuch</w:t>
      </w:r>
    </w:p>
    <w:p w14:paraId="6186D90F" w14:textId="77777777" w:rsidR="002F39CF" w:rsidRDefault="002F39CF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D421208" w14:textId="77777777" w:rsidR="002F39CF" w:rsidRDefault="002F39CF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ABA80DE" w14:textId="77777777" w:rsidR="002F39CF" w:rsidRDefault="002F39CF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FEE94D3" w14:textId="77777777" w:rsidR="002F39CF" w:rsidRDefault="002F39CF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ED023C4" w14:textId="0BBF77FA" w:rsidR="002F39CF" w:rsidRDefault="002F39CF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B6A6047" w14:textId="77777777" w:rsidR="00BE2701" w:rsidRDefault="00BE2701" w:rsidP="002F39CF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1B00"/>
    <w:multiLevelType w:val="hybridMultilevel"/>
    <w:tmpl w:val="069E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D4"/>
    <w:multiLevelType w:val="hybridMultilevel"/>
    <w:tmpl w:val="3D427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CF"/>
    <w:rsid w:val="0015404A"/>
    <w:rsid w:val="001A6A40"/>
    <w:rsid w:val="001E012C"/>
    <w:rsid w:val="001E35B2"/>
    <w:rsid w:val="0022712D"/>
    <w:rsid w:val="002F39CF"/>
    <w:rsid w:val="00325EAE"/>
    <w:rsid w:val="00414668"/>
    <w:rsid w:val="00520A9F"/>
    <w:rsid w:val="006025FF"/>
    <w:rsid w:val="00955104"/>
    <w:rsid w:val="00A9170E"/>
    <w:rsid w:val="00BE2701"/>
    <w:rsid w:val="00F82ED9"/>
    <w:rsid w:val="00FA7B94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6A95"/>
  <w15:chartTrackingRefBased/>
  <w15:docId w15:val="{C45A43DA-1844-4BEB-BD75-A62E6288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2022-12-20T11:26:00Z</cp:lastPrinted>
  <dcterms:created xsi:type="dcterms:W3CDTF">2022-12-27T07:39:00Z</dcterms:created>
  <dcterms:modified xsi:type="dcterms:W3CDTF">2022-12-27T07:39:00Z</dcterms:modified>
</cp:coreProperties>
</file>